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403" w:rsidRPr="00D1285D" w:rsidRDefault="00CC15A7" w:rsidP="0093590A">
      <w:pPr>
        <w:spacing w:after="0"/>
        <w:jc w:val="center"/>
        <w:rPr>
          <w:b/>
          <w:color w:val="548DD4" w:themeColor="text2" w:themeTint="99"/>
          <w:sz w:val="40"/>
          <w:szCs w:val="40"/>
        </w:rPr>
      </w:pPr>
      <w:r w:rsidRPr="00D1285D">
        <w:rPr>
          <w:b/>
          <w:color w:val="548DD4" w:themeColor="text2" w:themeTint="99"/>
          <w:sz w:val="40"/>
          <w:szCs w:val="40"/>
        </w:rPr>
        <w:t xml:space="preserve">Temat kompleksowy: </w:t>
      </w:r>
      <w:r w:rsidR="003D1FF4">
        <w:rPr>
          <w:b/>
          <w:color w:val="FF0000"/>
          <w:sz w:val="40"/>
          <w:szCs w:val="40"/>
        </w:rPr>
        <w:t xml:space="preserve">Jesień </w:t>
      </w:r>
      <w:r w:rsidR="00F57B43" w:rsidRPr="0093590A">
        <w:rPr>
          <w:b/>
          <w:color w:val="FF0000"/>
          <w:sz w:val="40"/>
          <w:szCs w:val="40"/>
        </w:rPr>
        <w:t>na działce.</w:t>
      </w:r>
      <w:r w:rsidR="003D1FF4">
        <w:rPr>
          <w:b/>
          <w:color w:val="FF0000"/>
          <w:sz w:val="40"/>
          <w:szCs w:val="40"/>
        </w:rPr>
        <w:t xml:space="preserve"> Projekt ,,Marchewka”.</w:t>
      </w:r>
    </w:p>
    <w:p w:rsidR="00CC15A7" w:rsidRPr="0093590A" w:rsidRDefault="00D77D4A" w:rsidP="0093590A">
      <w:pPr>
        <w:spacing w:after="0"/>
        <w:jc w:val="center"/>
        <w:rPr>
          <w:b/>
          <w:color w:val="548DD4" w:themeColor="text2" w:themeTint="99"/>
          <w:sz w:val="28"/>
          <w:szCs w:val="28"/>
        </w:rPr>
      </w:pPr>
      <w:r>
        <w:rPr>
          <w:b/>
          <w:color w:val="548DD4" w:themeColor="text2" w:themeTint="99"/>
          <w:sz w:val="28"/>
          <w:szCs w:val="28"/>
        </w:rPr>
        <w:t>30.09- 04.10</w:t>
      </w:r>
      <w:r w:rsidR="00567A8A">
        <w:rPr>
          <w:b/>
          <w:color w:val="548DD4" w:themeColor="text2" w:themeTint="99"/>
          <w:sz w:val="28"/>
          <w:szCs w:val="28"/>
        </w:rPr>
        <w:t>.2024.</w:t>
      </w:r>
    </w:p>
    <w:p w:rsidR="00CC15A7" w:rsidRPr="0093590A" w:rsidRDefault="00CC15A7" w:rsidP="0093590A">
      <w:pPr>
        <w:spacing w:after="0"/>
        <w:jc w:val="center"/>
        <w:rPr>
          <w:b/>
          <w:color w:val="000000" w:themeColor="text1"/>
          <w:sz w:val="28"/>
          <w:szCs w:val="28"/>
        </w:rPr>
      </w:pPr>
      <w:r w:rsidRPr="0093590A">
        <w:rPr>
          <w:b/>
          <w:color w:val="000000" w:themeColor="text1"/>
          <w:sz w:val="28"/>
          <w:szCs w:val="28"/>
        </w:rPr>
        <w:t>Zamierzenia wychowawcze: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338"/>
        <w:gridCol w:w="1874"/>
      </w:tblGrid>
      <w:tr w:rsidR="00CC15A7" w:rsidRPr="00370A7E" w:rsidTr="003C556B">
        <w:trPr>
          <w:jc w:val="center"/>
        </w:trPr>
        <w:tc>
          <w:tcPr>
            <w:tcW w:w="7338" w:type="dxa"/>
          </w:tcPr>
          <w:p w:rsidR="00370A7E" w:rsidRDefault="00370A7E" w:rsidP="00370A7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7A0" w:rsidRDefault="00DD5538" w:rsidP="00370A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7E">
              <w:rPr>
                <w:rFonts w:ascii="Times New Roman" w:hAnsi="Times New Roman" w:cs="Times New Roman"/>
                <w:b/>
                <w:sz w:val="24"/>
                <w:szCs w:val="24"/>
              </w:rPr>
              <w:t>ROZWIJANIE ZDOLNOŚCI MAT</w:t>
            </w:r>
            <w:r w:rsidR="00CC15A7" w:rsidRPr="00370A7E">
              <w:rPr>
                <w:rFonts w:ascii="Times New Roman" w:hAnsi="Times New Roman" w:cs="Times New Roman"/>
                <w:b/>
                <w:sz w:val="24"/>
                <w:szCs w:val="24"/>
              </w:rPr>
              <w:t>EMATYC</w:t>
            </w:r>
            <w:r w:rsidRPr="00370A7E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="00CC15A7" w:rsidRPr="00370A7E">
              <w:rPr>
                <w:rFonts w:ascii="Times New Roman" w:hAnsi="Times New Roman" w:cs="Times New Roman"/>
                <w:b/>
                <w:sz w:val="24"/>
                <w:szCs w:val="24"/>
              </w:rPr>
              <w:t>NYCH:</w:t>
            </w:r>
            <w:r w:rsidR="00DC28E1" w:rsidRPr="00370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0A7E" w:rsidRPr="00370A7E" w:rsidRDefault="00370A7E" w:rsidP="00370A7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BFE" w:rsidRDefault="009D1BFE" w:rsidP="00370A7E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7E">
              <w:rPr>
                <w:rFonts w:ascii="Times New Roman" w:hAnsi="Times New Roman" w:cs="Times New Roman"/>
                <w:sz w:val="24"/>
                <w:szCs w:val="24"/>
              </w:rPr>
              <w:t>Zabawa rozwijająca spostrzegawczość i orientację w przestrzeni „Ukryte marchewki” – odszukiwanie ukrytych w sali sylwet.</w:t>
            </w:r>
          </w:p>
          <w:p w:rsidR="00DD5538" w:rsidRDefault="00DD763B" w:rsidP="00370A7E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5538" w:rsidRPr="00370A7E">
              <w:rPr>
                <w:rFonts w:ascii="Times New Roman" w:hAnsi="Times New Roman" w:cs="Times New Roman"/>
                <w:sz w:val="24"/>
                <w:szCs w:val="24"/>
              </w:rPr>
              <w:t>Ćwiczenia orientacji w schemacie ciała drugiej osoby, z wykorzystaniem metody Weroniki Sherborne.</w:t>
            </w:r>
          </w:p>
          <w:p w:rsidR="00370A7E" w:rsidRDefault="00DD763B" w:rsidP="00370A7E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5538" w:rsidRPr="00370A7E">
              <w:rPr>
                <w:rFonts w:ascii="Times New Roman" w:hAnsi="Times New Roman" w:cs="Times New Roman"/>
                <w:sz w:val="24"/>
                <w:szCs w:val="24"/>
              </w:rPr>
              <w:t xml:space="preserve">Rozwijanie umiejętności liczenia w zakresie sześciu. </w:t>
            </w:r>
          </w:p>
          <w:p w:rsidR="00370A7E" w:rsidRDefault="00DD5538" w:rsidP="00370A7E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7E">
              <w:rPr>
                <w:rFonts w:ascii="Times New Roman" w:hAnsi="Times New Roman" w:cs="Times New Roman"/>
                <w:sz w:val="24"/>
                <w:szCs w:val="24"/>
              </w:rPr>
              <w:t xml:space="preserve">Zabawa </w:t>
            </w:r>
            <w:r w:rsidR="00D77D4A" w:rsidRPr="00370A7E">
              <w:rPr>
                <w:rFonts w:ascii="Times New Roman" w:hAnsi="Times New Roman" w:cs="Times New Roman"/>
                <w:sz w:val="24"/>
                <w:szCs w:val="24"/>
              </w:rPr>
              <w:t>dy</w:t>
            </w:r>
            <w:r w:rsidR="00DD763B" w:rsidRPr="00370A7E">
              <w:rPr>
                <w:rFonts w:ascii="Times New Roman" w:hAnsi="Times New Roman" w:cs="Times New Roman"/>
                <w:sz w:val="24"/>
                <w:szCs w:val="24"/>
              </w:rPr>
              <w:t>daktyczna:  „Liczymy marchewki</w:t>
            </w:r>
            <w:r w:rsidRPr="00370A7E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  <w:p w:rsidR="00370A7E" w:rsidRDefault="006624D2" w:rsidP="00370A7E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7E">
              <w:rPr>
                <w:rFonts w:ascii="Times New Roman" w:hAnsi="Times New Roman" w:cs="Times New Roman"/>
                <w:sz w:val="24"/>
                <w:szCs w:val="24"/>
              </w:rPr>
              <w:t xml:space="preserve">Ustalanie równoliczności dwóch zbiorów. Badanie równoliczności zbiorów. </w:t>
            </w:r>
          </w:p>
          <w:p w:rsidR="003C556B" w:rsidRPr="00370A7E" w:rsidRDefault="00370A7E" w:rsidP="00370A7E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7E">
              <w:rPr>
                <w:rFonts w:ascii="Times New Roman" w:hAnsi="Times New Roman" w:cs="Times New Roman"/>
                <w:sz w:val="24"/>
                <w:szCs w:val="24"/>
              </w:rPr>
              <w:t xml:space="preserve">Odkrywanie zapisu cyfrowego liczby 1. Pisanie po śladzie a potem samodzielnie. </w:t>
            </w:r>
          </w:p>
        </w:tc>
        <w:tc>
          <w:tcPr>
            <w:tcW w:w="1874" w:type="dxa"/>
          </w:tcPr>
          <w:p w:rsidR="00CC15A7" w:rsidRPr="00370A7E" w:rsidRDefault="00CC15A7" w:rsidP="00370A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56B" w:rsidRDefault="003C556B" w:rsidP="00370A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DFB" w:rsidRDefault="000F2DFB" w:rsidP="00370A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DFB" w:rsidRDefault="000F2DFB" w:rsidP="00370A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IV.14</w:t>
            </w:r>
          </w:p>
          <w:p w:rsidR="000F2DFB" w:rsidRDefault="000F2DFB" w:rsidP="00370A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DFB" w:rsidRDefault="000F2DFB" w:rsidP="00370A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DFB" w:rsidRDefault="000F2DFB" w:rsidP="00370A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IV.15</w:t>
            </w:r>
          </w:p>
          <w:p w:rsidR="000F2DFB" w:rsidRDefault="000F2DFB" w:rsidP="00370A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IV.15</w:t>
            </w:r>
          </w:p>
          <w:p w:rsidR="000F2DFB" w:rsidRDefault="000F2DFB" w:rsidP="00370A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IV.12</w:t>
            </w:r>
          </w:p>
          <w:p w:rsidR="000F2DFB" w:rsidRDefault="000F2DFB" w:rsidP="00370A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DFB" w:rsidRPr="00370A7E" w:rsidRDefault="000F2DFB" w:rsidP="00370A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IV.8</w:t>
            </w:r>
          </w:p>
        </w:tc>
      </w:tr>
      <w:tr w:rsidR="00CC15A7" w:rsidRPr="00370A7E" w:rsidTr="003C556B">
        <w:trPr>
          <w:jc w:val="center"/>
        </w:trPr>
        <w:tc>
          <w:tcPr>
            <w:tcW w:w="7338" w:type="dxa"/>
          </w:tcPr>
          <w:p w:rsidR="00370A7E" w:rsidRDefault="00370A7E" w:rsidP="00370A7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15A7" w:rsidRPr="00370A7E" w:rsidRDefault="00CC15A7" w:rsidP="00370A7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A7E">
              <w:rPr>
                <w:rFonts w:ascii="Times New Roman" w:hAnsi="Times New Roman" w:cs="Times New Roman"/>
                <w:b/>
                <w:sz w:val="24"/>
                <w:szCs w:val="24"/>
              </w:rPr>
              <w:t>ROZWIJANIE MOWY:</w:t>
            </w:r>
          </w:p>
          <w:p w:rsidR="00DC28E1" w:rsidRPr="00370A7E" w:rsidRDefault="00DC28E1" w:rsidP="00370A7E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7E">
              <w:rPr>
                <w:rFonts w:ascii="Times New Roman" w:hAnsi="Times New Roman" w:cs="Times New Roman"/>
                <w:sz w:val="24"/>
                <w:szCs w:val="24"/>
              </w:rPr>
              <w:t xml:space="preserve">Wprowadzenie litery ,,o”- małej, wielkiej, drukowanej i pisanej, odtwarzanie ich kształtów. Układanie schematów i modeli dźwiękowych słów: oko, Olek. </w:t>
            </w:r>
          </w:p>
          <w:p w:rsidR="00DC28E1" w:rsidRPr="00370A7E" w:rsidRDefault="00DC28E1" w:rsidP="00370A7E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7E">
              <w:rPr>
                <w:rFonts w:ascii="Times New Roman" w:hAnsi="Times New Roman" w:cs="Times New Roman"/>
                <w:sz w:val="24"/>
                <w:szCs w:val="24"/>
              </w:rPr>
              <w:t xml:space="preserve">Wprowadzenie pojęć: spółgłoska, samogłoska. </w:t>
            </w:r>
          </w:p>
          <w:p w:rsidR="00CC15A7" w:rsidRPr="00370A7E" w:rsidRDefault="00CC15A7" w:rsidP="00370A7E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7E">
              <w:rPr>
                <w:rFonts w:ascii="Times New Roman" w:hAnsi="Times New Roman" w:cs="Times New Roman"/>
                <w:sz w:val="24"/>
                <w:szCs w:val="24"/>
              </w:rPr>
              <w:t>Oglądanie historyjki obrazkowej. Opowiadanie jej.</w:t>
            </w:r>
          </w:p>
          <w:p w:rsidR="00C65CFB" w:rsidRPr="00370A7E" w:rsidRDefault="00C65CFB" w:rsidP="00370A7E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7E">
              <w:rPr>
                <w:rFonts w:ascii="Times New Roman" w:hAnsi="Times New Roman" w:cs="Times New Roman"/>
                <w:sz w:val="24"/>
                <w:szCs w:val="24"/>
              </w:rPr>
              <w:t>Zabawa z elementem ćwic</w:t>
            </w:r>
            <w:r w:rsidR="00DC28E1" w:rsidRPr="00370A7E">
              <w:rPr>
                <w:rFonts w:ascii="Times New Roman" w:hAnsi="Times New Roman" w:cs="Times New Roman"/>
                <w:sz w:val="24"/>
                <w:szCs w:val="24"/>
              </w:rPr>
              <w:t>zeń oddechowych – „Wiatr i marchewka</w:t>
            </w:r>
            <w:r w:rsidRPr="00370A7E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  <w:p w:rsidR="00F1030B" w:rsidRPr="00370A7E" w:rsidRDefault="00F1030B" w:rsidP="00370A7E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7E">
              <w:rPr>
                <w:rFonts w:ascii="Times New Roman" w:hAnsi="Times New Roman" w:cs="Times New Roman"/>
                <w:sz w:val="24"/>
                <w:szCs w:val="24"/>
              </w:rPr>
              <w:t>Sł</w:t>
            </w:r>
            <w:r w:rsidR="00DC28E1" w:rsidRPr="00370A7E">
              <w:rPr>
                <w:rFonts w:ascii="Times New Roman" w:hAnsi="Times New Roman" w:cs="Times New Roman"/>
                <w:sz w:val="24"/>
                <w:szCs w:val="24"/>
              </w:rPr>
              <w:t xml:space="preserve">uchanie wiersza Marleny </w:t>
            </w:r>
            <w:proofErr w:type="spellStart"/>
            <w:r w:rsidR="00DC28E1" w:rsidRPr="00370A7E">
              <w:rPr>
                <w:rFonts w:ascii="Times New Roman" w:hAnsi="Times New Roman" w:cs="Times New Roman"/>
                <w:sz w:val="24"/>
                <w:szCs w:val="24"/>
              </w:rPr>
              <w:t>Templer</w:t>
            </w:r>
            <w:proofErr w:type="spellEnd"/>
            <w:r w:rsidR="00DC28E1" w:rsidRPr="00370A7E">
              <w:rPr>
                <w:rFonts w:ascii="Times New Roman" w:hAnsi="Times New Roman" w:cs="Times New Roman"/>
                <w:sz w:val="24"/>
                <w:szCs w:val="24"/>
              </w:rPr>
              <w:t xml:space="preserve">: „ </w:t>
            </w:r>
            <w:proofErr w:type="spellStart"/>
            <w:r w:rsidR="00DC28E1" w:rsidRPr="00370A7E">
              <w:rPr>
                <w:rFonts w:ascii="Times New Roman" w:hAnsi="Times New Roman" w:cs="Times New Roman"/>
                <w:sz w:val="24"/>
                <w:szCs w:val="24"/>
              </w:rPr>
              <w:t>Marcheweczka</w:t>
            </w:r>
            <w:proofErr w:type="spellEnd"/>
            <w:r w:rsidR="00DC28E1" w:rsidRPr="00370A7E">
              <w:rPr>
                <w:rFonts w:ascii="Times New Roman" w:hAnsi="Times New Roman" w:cs="Times New Roman"/>
                <w:sz w:val="24"/>
                <w:szCs w:val="24"/>
              </w:rPr>
              <w:t>”, nauka wiersza na pamięć.</w:t>
            </w:r>
          </w:p>
          <w:p w:rsidR="002E347D" w:rsidRPr="00370A7E" w:rsidRDefault="002E347D" w:rsidP="00370A7E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7E">
              <w:rPr>
                <w:rFonts w:ascii="Times New Roman" w:hAnsi="Times New Roman" w:cs="Times New Roman"/>
                <w:sz w:val="24"/>
                <w:szCs w:val="24"/>
              </w:rPr>
              <w:t>Ćwiczenie pamięci wzrokowej. Omawianie obrazka. Określanie, co</w:t>
            </w:r>
            <w:r w:rsidR="00DC28E1" w:rsidRPr="00370A7E">
              <w:rPr>
                <w:rFonts w:ascii="Times New Roman" w:hAnsi="Times New Roman" w:cs="Times New Roman"/>
                <w:sz w:val="24"/>
                <w:szCs w:val="24"/>
              </w:rPr>
              <w:t xml:space="preserve"> jest na poszczególnych grządkach.</w:t>
            </w:r>
          </w:p>
          <w:p w:rsidR="002E347D" w:rsidRPr="00370A7E" w:rsidRDefault="002E347D" w:rsidP="00370A7E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7E">
              <w:rPr>
                <w:rFonts w:ascii="Times New Roman" w:hAnsi="Times New Roman" w:cs="Times New Roman"/>
                <w:sz w:val="24"/>
                <w:szCs w:val="24"/>
              </w:rPr>
              <w:t>Rozwijanie umiejętności wypowiadania się na dany temat</w:t>
            </w:r>
            <w:r w:rsidR="00DC28E1" w:rsidRPr="00370A7E">
              <w:rPr>
                <w:rFonts w:ascii="Times New Roman" w:hAnsi="Times New Roman" w:cs="Times New Roman"/>
                <w:sz w:val="24"/>
                <w:szCs w:val="24"/>
              </w:rPr>
              <w:t>. Historyjka obrazkowa ,,Jak rośnie marchewka?”.</w:t>
            </w:r>
          </w:p>
          <w:p w:rsidR="003C556B" w:rsidRPr="00370A7E" w:rsidRDefault="003C556B" w:rsidP="00370A7E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7E">
              <w:rPr>
                <w:rFonts w:ascii="Times New Roman" w:hAnsi="Times New Roman" w:cs="Times New Roman"/>
                <w:sz w:val="24"/>
                <w:szCs w:val="24"/>
              </w:rPr>
              <w:t>Zabawy i ćwiczenia z głoskami s i sz.</w:t>
            </w:r>
          </w:p>
          <w:p w:rsidR="003F47A0" w:rsidRPr="00370A7E" w:rsidRDefault="003F47A0" w:rsidP="00370A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CC15A7" w:rsidRPr="00370A7E" w:rsidRDefault="00CC15A7" w:rsidP="00370A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56B" w:rsidRDefault="003C556B" w:rsidP="00370A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DFB" w:rsidRDefault="000F2DFB" w:rsidP="00370A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  <w:r w:rsidR="00EF57D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EF57DD" w:rsidRDefault="00EF57DD" w:rsidP="00370A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IV.4, IV.8</w:t>
            </w:r>
          </w:p>
          <w:p w:rsidR="000F2DFB" w:rsidRDefault="000F2DFB" w:rsidP="00370A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IV.4</w:t>
            </w:r>
          </w:p>
          <w:p w:rsidR="000F2DFB" w:rsidRDefault="000F2DFB" w:rsidP="00370A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DFB" w:rsidRDefault="000F2DFB" w:rsidP="00370A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  <w:r w:rsidR="00EF57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F57DD" w:rsidRDefault="00EF57DD" w:rsidP="00370A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IV.2</w:t>
            </w:r>
          </w:p>
          <w:p w:rsidR="00EF57DD" w:rsidRDefault="00EF57DD" w:rsidP="00370A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7DD" w:rsidRDefault="00EF57DD" w:rsidP="00370A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 5</w:t>
            </w:r>
          </w:p>
          <w:p w:rsidR="00EF57DD" w:rsidRDefault="00EF57DD" w:rsidP="00370A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7DD" w:rsidRDefault="00EF57DD" w:rsidP="00370A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IV.5</w:t>
            </w:r>
          </w:p>
          <w:p w:rsidR="00EF57DD" w:rsidRDefault="00EF57DD" w:rsidP="00370A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7DD" w:rsidRDefault="00EF57DD" w:rsidP="00370A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IV.5</w:t>
            </w:r>
          </w:p>
          <w:p w:rsidR="00EF57DD" w:rsidRDefault="00EF57DD" w:rsidP="00370A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7DD" w:rsidRPr="00370A7E" w:rsidRDefault="00EF57DD" w:rsidP="00370A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IV.2</w:t>
            </w:r>
          </w:p>
        </w:tc>
      </w:tr>
      <w:tr w:rsidR="00CC15A7" w:rsidRPr="00370A7E" w:rsidTr="003C556B">
        <w:trPr>
          <w:jc w:val="center"/>
        </w:trPr>
        <w:tc>
          <w:tcPr>
            <w:tcW w:w="7338" w:type="dxa"/>
          </w:tcPr>
          <w:p w:rsidR="00370A7E" w:rsidRDefault="00370A7E" w:rsidP="00370A7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15A7" w:rsidRPr="00370A7E" w:rsidRDefault="00532E35" w:rsidP="00370A7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A7E">
              <w:rPr>
                <w:rFonts w:ascii="Times New Roman" w:hAnsi="Times New Roman" w:cs="Times New Roman"/>
                <w:b/>
                <w:sz w:val="24"/>
                <w:szCs w:val="24"/>
              </w:rPr>
              <w:t>ROZWIJANIE SPRAWNOŚCI FIZYCZNEJ</w:t>
            </w:r>
          </w:p>
          <w:p w:rsidR="00532E35" w:rsidRPr="00370A7E" w:rsidRDefault="00532E35" w:rsidP="00370A7E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7E">
              <w:rPr>
                <w:rFonts w:ascii="Times New Roman" w:hAnsi="Times New Roman" w:cs="Times New Roman"/>
                <w:sz w:val="24"/>
                <w:szCs w:val="24"/>
              </w:rPr>
              <w:t>Zaba</w:t>
            </w:r>
            <w:r w:rsidR="00370A7E">
              <w:rPr>
                <w:rFonts w:ascii="Times New Roman" w:hAnsi="Times New Roman" w:cs="Times New Roman"/>
                <w:sz w:val="24"/>
                <w:szCs w:val="24"/>
              </w:rPr>
              <w:t>wa ruchowo-naśladowcza ,, Zrywamy marchewki”.</w:t>
            </w:r>
          </w:p>
          <w:p w:rsidR="009D1BFE" w:rsidRPr="00370A7E" w:rsidRDefault="009D1BFE" w:rsidP="00370A7E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7E">
              <w:rPr>
                <w:rFonts w:ascii="Times New Roman" w:hAnsi="Times New Roman" w:cs="Times New Roman"/>
                <w:sz w:val="24"/>
                <w:szCs w:val="24"/>
              </w:rPr>
              <w:t>Zabawa ruchowa ,,Marchewka parzy”.</w:t>
            </w:r>
          </w:p>
          <w:p w:rsidR="00370A7E" w:rsidRDefault="00532E35" w:rsidP="00370A7E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7E">
              <w:rPr>
                <w:rFonts w:ascii="Times New Roman" w:hAnsi="Times New Roman" w:cs="Times New Roman"/>
                <w:sz w:val="24"/>
                <w:szCs w:val="24"/>
              </w:rPr>
              <w:t>Zabawa ruchowa rozw</w:t>
            </w:r>
            <w:r w:rsidR="00370A7E">
              <w:rPr>
                <w:rFonts w:ascii="Times New Roman" w:hAnsi="Times New Roman" w:cs="Times New Roman"/>
                <w:sz w:val="24"/>
                <w:szCs w:val="24"/>
              </w:rPr>
              <w:t xml:space="preserve">ijająca szybką reakcję na sygnał </w:t>
            </w:r>
          </w:p>
          <w:p w:rsidR="00532E35" w:rsidRPr="00370A7E" w:rsidRDefault="00532E35" w:rsidP="00370A7E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7E">
              <w:rPr>
                <w:rFonts w:ascii="Times New Roman" w:hAnsi="Times New Roman" w:cs="Times New Roman"/>
                <w:sz w:val="24"/>
                <w:szCs w:val="24"/>
              </w:rPr>
              <w:t xml:space="preserve">Zabawa ruchowa z elementem </w:t>
            </w:r>
            <w:proofErr w:type="spellStart"/>
            <w:r w:rsidRPr="00370A7E">
              <w:rPr>
                <w:rFonts w:ascii="Times New Roman" w:hAnsi="Times New Roman" w:cs="Times New Roman"/>
                <w:sz w:val="24"/>
                <w:szCs w:val="24"/>
              </w:rPr>
              <w:t>czworakowania</w:t>
            </w:r>
            <w:proofErr w:type="spellEnd"/>
            <w:r w:rsidRPr="00370A7E">
              <w:rPr>
                <w:rFonts w:ascii="Times New Roman" w:hAnsi="Times New Roman" w:cs="Times New Roman"/>
                <w:sz w:val="24"/>
                <w:szCs w:val="24"/>
              </w:rPr>
              <w:t>: „ Zające w</w:t>
            </w:r>
            <w:r w:rsidR="00370A7E">
              <w:rPr>
                <w:rFonts w:ascii="Times New Roman" w:hAnsi="Times New Roman" w:cs="Times New Roman"/>
                <w:sz w:val="24"/>
                <w:szCs w:val="24"/>
              </w:rPr>
              <w:t xml:space="preserve"> ogrodzie”.</w:t>
            </w:r>
          </w:p>
          <w:p w:rsidR="00532E35" w:rsidRPr="00370A7E" w:rsidRDefault="00532E35" w:rsidP="00370A7E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7E">
              <w:rPr>
                <w:rFonts w:ascii="Times New Roman" w:hAnsi="Times New Roman" w:cs="Times New Roman"/>
                <w:sz w:val="24"/>
                <w:szCs w:val="24"/>
              </w:rPr>
              <w:t>Zabawa bieżna: „Kto szybciej dookoła?”.</w:t>
            </w:r>
          </w:p>
          <w:p w:rsidR="00DD5538" w:rsidRPr="00370A7E" w:rsidRDefault="00DD5538" w:rsidP="00370A7E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7E">
              <w:rPr>
                <w:rFonts w:ascii="Times New Roman" w:hAnsi="Times New Roman" w:cs="Times New Roman"/>
                <w:sz w:val="24"/>
                <w:szCs w:val="24"/>
              </w:rPr>
              <w:t>Zabawa m</w:t>
            </w:r>
            <w:r w:rsidR="009B7EA3">
              <w:rPr>
                <w:rFonts w:ascii="Times New Roman" w:hAnsi="Times New Roman" w:cs="Times New Roman"/>
                <w:sz w:val="24"/>
                <w:szCs w:val="24"/>
              </w:rPr>
              <w:t>uzyczno-ruchowa: „Zbieramy rozrzucone marchewki</w:t>
            </w:r>
            <w:r w:rsidRPr="00370A7E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  <w:p w:rsidR="006624D2" w:rsidRPr="00370A7E" w:rsidRDefault="006624D2" w:rsidP="00370A7E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7E">
              <w:rPr>
                <w:rFonts w:ascii="Times New Roman" w:hAnsi="Times New Roman" w:cs="Times New Roman"/>
                <w:sz w:val="24"/>
                <w:szCs w:val="24"/>
              </w:rPr>
              <w:t>Zabawa ruchowa z elementem toczenia</w:t>
            </w:r>
            <w:r w:rsidR="00661FFF" w:rsidRPr="00370A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70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1FFF" w:rsidRPr="00370A7E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9B7EA3">
              <w:rPr>
                <w:rFonts w:ascii="Times New Roman" w:hAnsi="Times New Roman" w:cs="Times New Roman"/>
                <w:sz w:val="24"/>
                <w:szCs w:val="24"/>
              </w:rPr>
              <w:t>Turlamy kosze</w:t>
            </w:r>
            <w:r w:rsidR="00661FFF" w:rsidRPr="00370A7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370A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347D" w:rsidRPr="00370A7E" w:rsidRDefault="009B7EA3" w:rsidP="00370A7E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Ćwiczenia gimnastyczne. </w:t>
            </w:r>
          </w:p>
        </w:tc>
        <w:tc>
          <w:tcPr>
            <w:tcW w:w="1874" w:type="dxa"/>
          </w:tcPr>
          <w:p w:rsidR="00370A7E" w:rsidRDefault="00370A7E" w:rsidP="00370A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EA3" w:rsidRDefault="009B7EA3" w:rsidP="00370A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E35" w:rsidRPr="00370A7E" w:rsidRDefault="00532E35" w:rsidP="00370A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A7E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EF57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0A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32E35" w:rsidRPr="00370A7E" w:rsidRDefault="00532E35" w:rsidP="00370A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E35" w:rsidRPr="00370A7E" w:rsidRDefault="00532E35" w:rsidP="00370A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A7E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EF57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0A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32E35" w:rsidRPr="00370A7E" w:rsidRDefault="00532E35" w:rsidP="00370A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E35" w:rsidRPr="00370A7E" w:rsidRDefault="00532E35" w:rsidP="00370A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A7E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EF57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0A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D5538" w:rsidRPr="00370A7E" w:rsidRDefault="00DD5538" w:rsidP="00370A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A7E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EF57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0A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61FFF" w:rsidRPr="00370A7E" w:rsidRDefault="00661FFF" w:rsidP="00370A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A7E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EF57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0A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E347D" w:rsidRDefault="002E347D" w:rsidP="00EF57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A7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F57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70A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F57DD" w:rsidRPr="00370A7E" w:rsidRDefault="00EF57DD" w:rsidP="00EF57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I.8</w:t>
            </w:r>
          </w:p>
        </w:tc>
      </w:tr>
      <w:tr w:rsidR="00CC15A7" w:rsidRPr="00370A7E" w:rsidTr="003C556B">
        <w:trPr>
          <w:jc w:val="center"/>
        </w:trPr>
        <w:tc>
          <w:tcPr>
            <w:tcW w:w="7338" w:type="dxa"/>
          </w:tcPr>
          <w:p w:rsidR="009B7EA3" w:rsidRDefault="009B7EA3" w:rsidP="00370A7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15A7" w:rsidRPr="00370A7E" w:rsidRDefault="00532E35" w:rsidP="00370A7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A7E">
              <w:rPr>
                <w:rFonts w:ascii="Times New Roman" w:hAnsi="Times New Roman" w:cs="Times New Roman"/>
                <w:b/>
                <w:sz w:val="24"/>
                <w:szCs w:val="24"/>
              </w:rPr>
              <w:t>ROZWIJANIE ZDOLNOŚCI MANUALNYCH</w:t>
            </w:r>
            <w:r w:rsidR="009D715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32E35" w:rsidRPr="00370A7E" w:rsidRDefault="00532E35" w:rsidP="00370A7E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7E">
              <w:rPr>
                <w:rFonts w:ascii="Times New Roman" w:hAnsi="Times New Roman" w:cs="Times New Roman"/>
                <w:sz w:val="24"/>
                <w:szCs w:val="24"/>
              </w:rPr>
              <w:t>Rysowanie obiema rękami po śladach rysunków.</w:t>
            </w:r>
          </w:p>
          <w:p w:rsidR="00DD5538" w:rsidRPr="00370A7E" w:rsidRDefault="00DD5538" w:rsidP="00370A7E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7E">
              <w:rPr>
                <w:rFonts w:ascii="Times New Roman" w:hAnsi="Times New Roman" w:cs="Times New Roman"/>
                <w:sz w:val="24"/>
                <w:szCs w:val="24"/>
              </w:rPr>
              <w:t>Ćwiczenie sprawności manualnej: „Czyja skórka jest najdłuższa?”</w:t>
            </w:r>
          </w:p>
          <w:p w:rsidR="009B7EA3" w:rsidRDefault="009B7EA3" w:rsidP="00370A7E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Rysowanie marchewek </w:t>
            </w:r>
            <w:r w:rsidR="00661FFF" w:rsidRPr="009B7EA3">
              <w:rPr>
                <w:rFonts w:ascii="Times New Roman" w:hAnsi="Times New Roman" w:cs="Times New Roman"/>
                <w:sz w:val="24"/>
                <w:szCs w:val="24"/>
              </w:rPr>
              <w:t xml:space="preserve">po śladach,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staranne wykonanie pracy.</w:t>
            </w:r>
          </w:p>
          <w:p w:rsidR="009B7EA3" w:rsidRDefault="009B7EA3" w:rsidP="00370A7E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Wykonanie marchewki z masy solnej.</w:t>
            </w:r>
          </w:p>
          <w:p w:rsidR="00B501C9" w:rsidRPr="00370A7E" w:rsidRDefault="009B7EA3" w:rsidP="00370A7E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Marchewkowe stworki- wykonanie kukiełek z użyciem marchewek i materiałów plastycznych.</w:t>
            </w:r>
          </w:p>
        </w:tc>
        <w:tc>
          <w:tcPr>
            <w:tcW w:w="1874" w:type="dxa"/>
          </w:tcPr>
          <w:p w:rsidR="00532E35" w:rsidRPr="00370A7E" w:rsidRDefault="00532E35" w:rsidP="00370A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7DD" w:rsidRDefault="00EF57DD" w:rsidP="00370A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5A7" w:rsidRPr="00370A7E" w:rsidRDefault="00532E35" w:rsidP="00370A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A7E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EF57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0A7E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  <w:p w:rsidR="00532E35" w:rsidRPr="00370A7E" w:rsidRDefault="00532E35" w:rsidP="00370A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FFF" w:rsidRDefault="00EF57DD" w:rsidP="00370A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IV.8</w:t>
            </w:r>
          </w:p>
          <w:p w:rsidR="00EF57DD" w:rsidRDefault="00EF57DD" w:rsidP="00370A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IV.1</w:t>
            </w:r>
          </w:p>
          <w:p w:rsidR="00EF57DD" w:rsidRPr="00370A7E" w:rsidRDefault="00EF57DD" w:rsidP="00370A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IV.1</w:t>
            </w:r>
          </w:p>
          <w:p w:rsidR="00B501C9" w:rsidRPr="00370A7E" w:rsidRDefault="00B501C9" w:rsidP="00370A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5A7" w:rsidRPr="00370A7E" w:rsidTr="003C556B">
        <w:trPr>
          <w:jc w:val="center"/>
        </w:trPr>
        <w:tc>
          <w:tcPr>
            <w:tcW w:w="7338" w:type="dxa"/>
          </w:tcPr>
          <w:p w:rsidR="009D715B" w:rsidRDefault="009D715B" w:rsidP="00370A7E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CC15A7" w:rsidRPr="00370A7E" w:rsidRDefault="009D715B" w:rsidP="00370A7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POZNAWANIE ZJAWISK PRZYRODNICZYCH:</w:t>
            </w:r>
          </w:p>
          <w:p w:rsidR="00DC28E1" w:rsidRDefault="00DC28E1" w:rsidP="009D715B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715B">
              <w:rPr>
                <w:rFonts w:ascii="Times New Roman" w:hAnsi="Times New Roman" w:cs="Times New Roman"/>
                <w:sz w:val="24"/>
                <w:szCs w:val="24"/>
              </w:rPr>
              <w:t>Kształtowanie nawyków prozdrowotnych poprzez zabawę oraz</w:t>
            </w:r>
            <w:r w:rsidR="009D715B">
              <w:rPr>
                <w:rFonts w:ascii="Times New Roman" w:hAnsi="Times New Roman" w:cs="Times New Roman"/>
                <w:sz w:val="24"/>
                <w:szCs w:val="24"/>
              </w:rPr>
              <w:t xml:space="preserve"> sytuacje aktywizujące myślenie.</w:t>
            </w:r>
          </w:p>
          <w:p w:rsidR="00DC28E1" w:rsidRDefault="00DC28E1" w:rsidP="00370A7E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715B">
              <w:rPr>
                <w:rFonts w:ascii="Times New Roman" w:hAnsi="Times New Roman" w:cs="Times New Roman"/>
                <w:sz w:val="24"/>
                <w:szCs w:val="24"/>
              </w:rPr>
              <w:t xml:space="preserve"> Poznanie wartości odżywczych marchewki, kształcenie przekonania o</w:t>
            </w:r>
            <w:r w:rsidR="009D715B">
              <w:rPr>
                <w:rFonts w:ascii="Times New Roman" w:hAnsi="Times New Roman" w:cs="Times New Roman"/>
                <w:sz w:val="24"/>
                <w:szCs w:val="24"/>
              </w:rPr>
              <w:t xml:space="preserve"> konieczności spożywania warzyw.</w:t>
            </w:r>
          </w:p>
          <w:p w:rsidR="009D715B" w:rsidRDefault="009D715B" w:rsidP="009D715B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Wielozmysłowe poznawanie marchewki.</w:t>
            </w:r>
          </w:p>
          <w:p w:rsidR="009D1BFE" w:rsidRPr="009D715B" w:rsidRDefault="009D1BFE" w:rsidP="009D715B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715B">
              <w:rPr>
                <w:rFonts w:ascii="Times New Roman" w:eastAsia="Times New Roman" w:hAnsi="Times New Roman" w:cs="Times New Roman"/>
                <w:sz w:val="24"/>
                <w:szCs w:val="24"/>
              </w:rPr>
              <w:t>Degustacja marchewki gotowanej i surowej. Próba odpowiedzi na pytanie „Która jest zdrowsza?”, „Która smaczniejsza?.</w:t>
            </w:r>
          </w:p>
          <w:p w:rsidR="009D715B" w:rsidRPr="009D715B" w:rsidRDefault="009D715B" w:rsidP="009D715B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Pieczemy ciasto marchewkowe.</w:t>
            </w:r>
          </w:p>
        </w:tc>
        <w:tc>
          <w:tcPr>
            <w:tcW w:w="1874" w:type="dxa"/>
          </w:tcPr>
          <w:p w:rsidR="00C65CFB" w:rsidRPr="00370A7E" w:rsidRDefault="00C65CFB" w:rsidP="00370A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7DD" w:rsidRDefault="00EF57DD" w:rsidP="00370A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5A7" w:rsidRPr="00370A7E" w:rsidRDefault="00C65CFB" w:rsidP="00370A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A7E"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  <w:r w:rsidR="00EF57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0A7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D61152" w:rsidRPr="00370A7E" w:rsidRDefault="00D61152" w:rsidP="00370A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152" w:rsidRPr="00370A7E" w:rsidRDefault="00D61152" w:rsidP="00370A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152" w:rsidRDefault="00D61152" w:rsidP="00370A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A7E"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  <w:r w:rsidR="00EF57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0A7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EF57DD" w:rsidRPr="00370A7E" w:rsidRDefault="00EF57DD" w:rsidP="00370A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152" w:rsidRPr="00370A7E" w:rsidRDefault="00D61152" w:rsidP="00370A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5A7" w:rsidRPr="00370A7E" w:rsidTr="003C556B">
        <w:trPr>
          <w:jc w:val="center"/>
        </w:trPr>
        <w:tc>
          <w:tcPr>
            <w:tcW w:w="7338" w:type="dxa"/>
          </w:tcPr>
          <w:p w:rsidR="009B7EA3" w:rsidRDefault="009B7EA3" w:rsidP="00370A7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15A7" w:rsidRPr="00370A7E" w:rsidRDefault="006624D2" w:rsidP="00370A7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A7E">
              <w:rPr>
                <w:rFonts w:ascii="Times New Roman" w:hAnsi="Times New Roman" w:cs="Times New Roman"/>
                <w:b/>
                <w:sz w:val="24"/>
                <w:szCs w:val="24"/>
              </w:rPr>
              <w:t>ROZWIJANIE ZDOLNOŚCI MUZYCZNYCH</w:t>
            </w:r>
          </w:p>
          <w:p w:rsidR="006624D2" w:rsidRPr="00370A7E" w:rsidRDefault="006624D2" w:rsidP="00370A7E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7E">
              <w:rPr>
                <w:rFonts w:ascii="Times New Roman" w:hAnsi="Times New Roman" w:cs="Times New Roman"/>
                <w:sz w:val="24"/>
                <w:szCs w:val="24"/>
              </w:rPr>
              <w:t>Kształtowanie poczucia rytmu. Nauk</w:t>
            </w:r>
            <w:r w:rsidR="009B7EA3">
              <w:rPr>
                <w:rFonts w:ascii="Times New Roman" w:hAnsi="Times New Roman" w:cs="Times New Roman"/>
                <w:sz w:val="24"/>
                <w:szCs w:val="24"/>
              </w:rPr>
              <w:t>a piosenki: „ Na marchewki urodziny”</w:t>
            </w:r>
          </w:p>
          <w:p w:rsidR="00D61152" w:rsidRDefault="00D61152" w:rsidP="00370A7E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EA3">
              <w:rPr>
                <w:rFonts w:ascii="Times New Roman" w:hAnsi="Times New Roman" w:cs="Times New Roman"/>
                <w:sz w:val="24"/>
                <w:szCs w:val="24"/>
              </w:rPr>
              <w:t>Improwizacja ruchowa do piosenki.</w:t>
            </w:r>
          </w:p>
          <w:p w:rsidR="009B7EA3" w:rsidRPr="00370A7E" w:rsidRDefault="009B7EA3" w:rsidP="00370A7E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Wystukiwanie rytmu do utworu.</w:t>
            </w:r>
          </w:p>
        </w:tc>
        <w:tc>
          <w:tcPr>
            <w:tcW w:w="1874" w:type="dxa"/>
          </w:tcPr>
          <w:p w:rsidR="00B501C9" w:rsidRPr="00370A7E" w:rsidRDefault="00B501C9" w:rsidP="00370A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7DD" w:rsidRDefault="00EF57DD" w:rsidP="00370A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5A7" w:rsidRPr="00370A7E" w:rsidRDefault="00B501C9" w:rsidP="00370A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A7E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EF57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0A7E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  <w:p w:rsidR="00EF57DD" w:rsidRDefault="00EF57DD" w:rsidP="00370A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1C9" w:rsidRPr="00370A7E" w:rsidRDefault="00B501C9" w:rsidP="00370A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A7E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EF57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0A7E">
              <w:rPr>
                <w:rFonts w:ascii="Times New Roman" w:hAnsi="Times New Roman" w:cs="Times New Roman"/>
                <w:sz w:val="24"/>
                <w:szCs w:val="24"/>
              </w:rPr>
              <w:t xml:space="preserve">5, IV </w:t>
            </w:r>
            <w:r w:rsidR="00EF57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0A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C556B" w:rsidRPr="00370A7E" w:rsidRDefault="003C556B" w:rsidP="00370A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56B" w:rsidRPr="00370A7E" w:rsidRDefault="003C556B" w:rsidP="00370A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A7E"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  <w:r w:rsidR="00EF57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0A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3C556B" w:rsidRPr="00370A7E" w:rsidRDefault="003C556B" w:rsidP="00370A7E">
      <w:pPr>
        <w:tabs>
          <w:tab w:val="left" w:pos="6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26489" w:rsidRDefault="00F26489" w:rsidP="00370A7E">
      <w:pPr>
        <w:tabs>
          <w:tab w:val="left" w:pos="645"/>
        </w:tabs>
        <w:spacing w:after="0"/>
        <w:jc w:val="center"/>
        <w:rPr>
          <w:rFonts w:ascii="Times New Roman" w:hAnsi="Times New Roman" w:cs="Times New Roman"/>
          <w:b/>
          <w:color w:val="F79646" w:themeColor="accent6"/>
          <w:sz w:val="24"/>
          <w:szCs w:val="24"/>
          <w:u w:val="single"/>
        </w:rPr>
      </w:pPr>
    </w:p>
    <w:p w:rsidR="00F26489" w:rsidRDefault="00F26489" w:rsidP="00370A7E">
      <w:pPr>
        <w:tabs>
          <w:tab w:val="left" w:pos="645"/>
        </w:tabs>
        <w:spacing w:after="0"/>
        <w:jc w:val="center"/>
        <w:rPr>
          <w:rFonts w:ascii="Times New Roman" w:hAnsi="Times New Roman" w:cs="Times New Roman"/>
          <w:b/>
          <w:color w:val="F79646" w:themeColor="accent6"/>
          <w:sz w:val="24"/>
          <w:szCs w:val="24"/>
          <w:u w:val="single"/>
        </w:rPr>
      </w:pPr>
    </w:p>
    <w:p w:rsidR="00F26489" w:rsidRDefault="00F26489" w:rsidP="00370A7E">
      <w:pPr>
        <w:tabs>
          <w:tab w:val="left" w:pos="645"/>
        </w:tabs>
        <w:spacing w:after="0"/>
        <w:jc w:val="center"/>
        <w:rPr>
          <w:rFonts w:ascii="Times New Roman" w:hAnsi="Times New Roman" w:cs="Times New Roman"/>
          <w:b/>
          <w:color w:val="F79646" w:themeColor="accent6"/>
          <w:sz w:val="24"/>
          <w:szCs w:val="24"/>
          <w:u w:val="single"/>
        </w:rPr>
      </w:pPr>
      <w:bookmarkStart w:id="0" w:name="_GoBack"/>
      <w:bookmarkEnd w:id="0"/>
    </w:p>
    <w:p w:rsidR="003F47A0" w:rsidRPr="009D715B" w:rsidRDefault="002E347D" w:rsidP="005D4000">
      <w:pPr>
        <w:tabs>
          <w:tab w:val="left" w:pos="645"/>
        </w:tabs>
        <w:spacing w:after="0"/>
        <w:jc w:val="center"/>
        <w:rPr>
          <w:rFonts w:ascii="Times New Roman" w:hAnsi="Times New Roman" w:cs="Times New Roman"/>
          <w:b/>
          <w:color w:val="F79646" w:themeColor="accent6"/>
          <w:sz w:val="24"/>
          <w:szCs w:val="24"/>
          <w:u w:val="single"/>
        </w:rPr>
      </w:pPr>
      <w:r w:rsidRPr="009D715B">
        <w:rPr>
          <w:rFonts w:ascii="Times New Roman" w:hAnsi="Times New Roman" w:cs="Times New Roman"/>
          <w:b/>
          <w:color w:val="F79646" w:themeColor="accent6"/>
          <w:sz w:val="24"/>
          <w:szCs w:val="24"/>
          <w:u w:val="single"/>
        </w:rPr>
        <w:t>Wiersz</w:t>
      </w:r>
      <w:r w:rsidR="00D77D4A" w:rsidRPr="009D715B">
        <w:rPr>
          <w:rFonts w:ascii="Times New Roman" w:hAnsi="Times New Roman" w:cs="Times New Roman"/>
          <w:b/>
          <w:color w:val="F79646" w:themeColor="accent6"/>
          <w:sz w:val="24"/>
          <w:szCs w:val="24"/>
          <w:u w:val="single"/>
        </w:rPr>
        <w:t xml:space="preserve"> </w:t>
      </w:r>
      <w:r w:rsidR="003F47A0" w:rsidRPr="009D715B">
        <w:rPr>
          <w:rFonts w:ascii="Times New Roman" w:hAnsi="Times New Roman" w:cs="Times New Roman"/>
          <w:b/>
          <w:color w:val="F79646" w:themeColor="accent6"/>
          <w:sz w:val="24"/>
          <w:szCs w:val="24"/>
          <w:u w:val="single"/>
        </w:rPr>
        <w:t>,,</w:t>
      </w:r>
      <w:proofErr w:type="spellStart"/>
      <w:r w:rsidR="003F47A0" w:rsidRPr="009D715B">
        <w:rPr>
          <w:rFonts w:ascii="Times New Roman" w:hAnsi="Times New Roman" w:cs="Times New Roman"/>
          <w:b/>
          <w:color w:val="F79646" w:themeColor="accent6"/>
          <w:sz w:val="24"/>
          <w:szCs w:val="24"/>
          <w:u w:val="single"/>
        </w:rPr>
        <w:t>Marcheweczka</w:t>
      </w:r>
      <w:proofErr w:type="spellEnd"/>
      <w:r w:rsidR="003F47A0" w:rsidRPr="009D715B">
        <w:rPr>
          <w:rFonts w:ascii="Times New Roman" w:hAnsi="Times New Roman" w:cs="Times New Roman"/>
          <w:b/>
          <w:color w:val="F79646" w:themeColor="accent6"/>
          <w:sz w:val="24"/>
          <w:szCs w:val="24"/>
          <w:u w:val="single"/>
        </w:rPr>
        <w:t xml:space="preserve">” Marlena </w:t>
      </w:r>
      <w:proofErr w:type="spellStart"/>
      <w:r w:rsidR="003F47A0" w:rsidRPr="009D715B">
        <w:rPr>
          <w:rFonts w:ascii="Times New Roman" w:hAnsi="Times New Roman" w:cs="Times New Roman"/>
          <w:b/>
          <w:color w:val="F79646" w:themeColor="accent6"/>
          <w:sz w:val="24"/>
          <w:szCs w:val="24"/>
          <w:u w:val="single"/>
        </w:rPr>
        <w:t>Templer</w:t>
      </w:r>
      <w:proofErr w:type="spellEnd"/>
    </w:p>
    <w:p w:rsidR="003F47A0" w:rsidRPr="00370A7E" w:rsidRDefault="003F47A0" w:rsidP="00370A7E">
      <w:pPr>
        <w:tabs>
          <w:tab w:val="left" w:pos="645"/>
        </w:tabs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77D4A" w:rsidRPr="00370A7E" w:rsidRDefault="00D77D4A" w:rsidP="009D715B">
      <w:pPr>
        <w:tabs>
          <w:tab w:val="left" w:pos="645"/>
        </w:tabs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70A7E">
        <w:rPr>
          <w:rFonts w:ascii="Times New Roman" w:hAnsi="Times New Roman" w:cs="Times New Roman"/>
          <w:sz w:val="24"/>
          <w:szCs w:val="24"/>
        </w:rPr>
        <w:t>Wyskoczyła z ogródeczka</w:t>
      </w:r>
      <w:r w:rsidR="003F47A0" w:rsidRPr="00370A7E">
        <w:rPr>
          <w:rFonts w:ascii="Times New Roman" w:hAnsi="Times New Roman" w:cs="Times New Roman"/>
          <w:sz w:val="24"/>
          <w:szCs w:val="24"/>
        </w:rPr>
        <w:t>,</w:t>
      </w:r>
    </w:p>
    <w:p w:rsidR="00D77D4A" w:rsidRPr="00370A7E" w:rsidRDefault="00D77D4A" w:rsidP="00370A7E">
      <w:pPr>
        <w:tabs>
          <w:tab w:val="left" w:pos="64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7D4A" w:rsidRPr="00370A7E" w:rsidRDefault="00D77D4A" w:rsidP="00370A7E">
      <w:pPr>
        <w:tabs>
          <w:tab w:val="left" w:pos="64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70A7E">
        <w:rPr>
          <w:rFonts w:ascii="Times New Roman" w:hAnsi="Times New Roman" w:cs="Times New Roman"/>
          <w:sz w:val="24"/>
          <w:szCs w:val="24"/>
        </w:rPr>
        <w:t xml:space="preserve">Cudna pani </w:t>
      </w:r>
      <w:proofErr w:type="spellStart"/>
      <w:r w:rsidRPr="00370A7E">
        <w:rPr>
          <w:rFonts w:ascii="Times New Roman" w:hAnsi="Times New Roman" w:cs="Times New Roman"/>
          <w:sz w:val="24"/>
          <w:szCs w:val="24"/>
        </w:rPr>
        <w:t>marcheweczka</w:t>
      </w:r>
      <w:proofErr w:type="spellEnd"/>
      <w:r w:rsidR="003F47A0" w:rsidRPr="00370A7E">
        <w:rPr>
          <w:rFonts w:ascii="Times New Roman" w:hAnsi="Times New Roman" w:cs="Times New Roman"/>
          <w:sz w:val="24"/>
          <w:szCs w:val="24"/>
        </w:rPr>
        <w:t>,</w:t>
      </w:r>
    </w:p>
    <w:p w:rsidR="00D77D4A" w:rsidRPr="00370A7E" w:rsidRDefault="00D77D4A" w:rsidP="00370A7E">
      <w:pPr>
        <w:tabs>
          <w:tab w:val="left" w:pos="64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7D4A" w:rsidRPr="00370A7E" w:rsidRDefault="00D77D4A" w:rsidP="00370A7E">
      <w:pPr>
        <w:tabs>
          <w:tab w:val="left" w:pos="64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70A7E">
        <w:rPr>
          <w:rFonts w:ascii="Times New Roman" w:hAnsi="Times New Roman" w:cs="Times New Roman"/>
          <w:sz w:val="24"/>
          <w:szCs w:val="24"/>
        </w:rPr>
        <w:t>Obereczka zatańczyła</w:t>
      </w:r>
      <w:r w:rsidR="003F47A0" w:rsidRPr="00370A7E">
        <w:rPr>
          <w:rFonts w:ascii="Times New Roman" w:hAnsi="Times New Roman" w:cs="Times New Roman"/>
          <w:sz w:val="24"/>
          <w:szCs w:val="24"/>
        </w:rPr>
        <w:t>,</w:t>
      </w:r>
    </w:p>
    <w:p w:rsidR="00D77D4A" w:rsidRPr="00370A7E" w:rsidRDefault="00D77D4A" w:rsidP="00370A7E">
      <w:pPr>
        <w:tabs>
          <w:tab w:val="left" w:pos="64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7D4A" w:rsidRPr="00370A7E" w:rsidRDefault="00D77D4A" w:rsidP="00370A7E">
      <w:pPr>
        <w:tabs>
          <w:tab w:val="left" w:pos="64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70A7E">
        <w:rPr>
          <w:rFonts w:ascii="Times New Roman" w:hAnsi="Times New Roman" w:cs="Times New Roman"/>
          <w:sz w:val="24"/>
          <w:szCs w:val="24"/>
        </w:rPr>
        <w:t>Do talerza mi wskoczyła</w:t>
      </w:r>
      <w:r w:rsidR="003F47A0" w:rsidRPr="00370A7E">
        <w:rPr>
          <w:rFonts w:ascii="Times New Roman" w:hAnsi="Times New Roman" w:cs="Times New Roman"/>
          <w:sz w:val="24"/>
          <w:szCs w:val="24"/>
        </w:rPr>
        <w:t>.</w:t>
      </w:r>
    </w:p>
    <w:p w:rsidR="00D77D4A" w:rsidRPr="00370A7E" w:rsidRDefault="00D77D4A" w:rsidP="00370A7E">
      <w:pPr>
        <w:tabs>
          <w:tab w:val="left" w:pos="64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7D4A" w:rsidRPr="00370A7E" w:rsidRDefault="00D77D4A" w:rsidP="00370A7E">
      <w:pPr>
        <w:tabs>
          <w:tab w:val="left" w:pos="64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70A7E">
        <w:rPr>
          <w:rFonts w:ascii="Times New Roman" w:hAnsi="Times New Roman" w:cs="Times New Roman"/>
          <w:sz w:val="24"/>
          <w:szCs w:val="24"/>
        </w:rPr>
        <w:t>Witam ją na moim stole</w:t>
      </w:r>
      <w:r w:rsidR="003F47A0" w:rsidRPr="00370A7E">
        <w:rPr>
          <w:rFonts w:ascii="Times New Roman" w:hAnsi="Times New Roman" w:cs="Times New Roman"/>
          <w:sz w:val="24"/>
          <w:szCs w:val="24"/>
        </w:rPr>
        <w:t>,</w:t>
      </w:r>
    </w:p>
    <w:p w:rsidR="00D77D4A" w:rsidRPr="00370A7E" w:rsidRDefault="00D77D4A" w:rsidP="00370A7E">
      <w:pPr>
        <w:tabs>
          <w:tab w:val="left" w:pos="64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7D4A" w:rsidRPr="00370A7E" w:rsidRDefault="00D77D4A" w:rsidP="00370A7E">
      <w:pPr>
        <w:tabs>
          <w:tab w:val="left" w:pos="645"/>
        </w:tabs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70A7E">
        <w:rPr>
          <w:rFonts w:ascii="Times New Roman" w:hAnsi="Times New Roman" w:cs="Times New Roman"/>
          <w:sz w:val="24"/>
          <w:szCs w:val="24"/>
        </w:rPr>
        <w:t>Jest w surówce i w rosole</w:t>
      </w:r>
      <w:r w:rsidR="003F47A0" w:rsidRPr="00370A7E">
        <w:rPr>
          <w:rFonts w:ascii="Times New Roman" w:hAnsi="Times New Roman" w:cs="Times New Roman"/>
          <w:sz w:val="24"/>
          <w:szCs w:val="24"/>
        </w:rPr>
        <w:t>.</w:t>
      </w:r>
    </w:p>
    <w:p w:rsidR="00D77D4A" w:rsidRPr="00370A7E" w:rsidRDefault="00D77D4A" w:rsidP="00370A7E">
      <w:pPr>
        <w:tabs>
          <w:tab w:val="left" w:pos="64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7D4A" w:rsidRPr="00370A7E" w:rsidRDefault="00D77D4A" w:rsidP="00370A7E">
      <w:pPr>
        <w:tabs>
          <w:tab w:val="left" w:pos="64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70A7E">
        <w:rPr>
          <w:rFonts w:ascii="Times New Roman" w:hAnsi="Times New Roman" w:cs="Times New Roman"/>
          <w:sz w:val="24"/>
          <w:szCs w:val="24"/>
        </w:rPr>
        <w:t>Tańczy, pływa, stroi miny</w:t>
      </w:r>
    </w:p>
    <w:p w:rsidR="00D77D4A" w:rsidRPr="00370A7E" w:rsidRDefault="00D77D4A" w:rsidP="00370A7E">
      <w:pPr>
        <w:tabs>
          <w:tab w:val="left" w:pos="64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7D4A" w:rsidRPr="00370A7E" w:rsidRDefault="00D77D4A" w:rsidP="00370A7E">
      <w:pPr>
        <w:tabs>
          <w:tab w:val="left" w:pos="64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70A7E">
        <w:rPr>
          <w:rFonts w:ascii="Times New Roman" w:hAnsi="Times New Roman" w:cs="Times New Roman"/>
          <w:sz w:val="24"/>
          <w:szCs w:val="24"/>
        </w:rPr>
        <w:t>I dostarcza witaminy.</w:t>
      </w:r>
    </w:p>
    <w:p w:rsidR="00C438AE" w:rsidRDefault="00C438AE" w:rsidP="00370A7E">
      <w:pPr>
        <w:pStyle w:val="Akapitzlist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D715B" w:rsidRDefault="009D715B" w:rsidP="00370A7E">
      <w:pPr>
        <w:pStyle w:val="Akapitzlist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F79646" w:themeColor="accent6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79646" w:themeColor="accent6"/>
          <w:sz w:val="24"/>
          <w:szCs w:val="24"/>
          <w:u w:val="single"/>
        </w:rPr>
        <w:t>Piosenka ,,Urodziny marchewki</w:t>
      </w:r>
      <w:r w:rsidRPr="009D715B">
        <w:rPr>
          <w:rFonts w:ascii="Times New Roman" w:hAnsi="Times New Roman" w:cs="Times New Roman"/>
          <w:b/>
          <w:color w:val="F79646" w:themeColor="accent6"/>
          <w:sz w:val="24"/>
          <w:szCs w:val="24"/>
          <w:u w:val="single"/>
        </w:rPr>
        <w:t>”.</w:t>
      </w:r>
    </w:p>
    <w:p w:rsidR="009D715B" w:rsidRDefault="009D715B" w:rsidP="00370A7E">
      <w:pPr>
        <w:pStyle w:val="Akapitzlist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F79646" w:themeColor="accent6"/>
          <w:sz w:val="24"/>
          <w:szCs w:val="24"/>
          <w:u w:val="single"/>
        </w:rPr>
      </w:pPr>
    </w:p>
    <w:p w:rsidR="009D715B" w:rsidRPr="009D715B" w:rsidRDefault="009D715B" w:rsidP="00370A7E">
      <w:pPr>
        <w:pStyle w:val="Akapitzlist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715B">
        <w:rPr>
          <w:rFonts w:ascii="Times New Roman" w:hAnsi="Times New Roman" w:cs="Times New Roman"/>
          <w:color w:val="000000" w:themeColor="text1"/>
          <w:sz w:val="24"/>
          <w:szCs w:val="24"/>
        </w:rPr>
        <w:t>Na marchewki urodziny</w:t>
      </w:r>
      <w:r w:rsidRPr="009D715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zeszły wszystkie się jarzyny.</w:t>
      </w:r>
      <w:r w:rsidRPr="009D715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D715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A marchewka gości wita</w:t>
      </w:r>
      <w:r w:rsidRPr="009D715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D715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I o zdrowie grzecznie pyta.</w:t>
      </w:r>
      <w:r w:rsidRPr="009D715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D715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Kartofelek podskakuje,</w:t>
      </w:r>
      <w:r w:rsidRPr="009D715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Burak z rzepką już tańcuje.</w:t>
      </w:r>
      <w:r w:rsidRPr="009D715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D715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Pan kalafior z krótką nóżką</w:t>
      </w:r>
      <w:r w:rsidRPr="009D715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Biegnie szybko za pietruszką.</w:t>
      </w:r>
      <w:r w:rsidRPr="009D715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D715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Kalarepka w kącie siadła</w:t>
      </w:r>
      <w:r w:rsidRPr="009D715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Ze zmartwienia aż pobladła.</w:t>
      </w:r>
      <w:r w:rsidRPr="009D715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D715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Tak się martwi, płacze szczerze,</w:t>
      </w:r>
      <w:r w:rsidRPr="009D715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Nikt do tańca jej nie bierze.</w:t>
      </w:r>
      <w:r w:rsidRPr="009D715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D715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Wtem pomidor nagle wpada,</w:t>
      </w:r>
      <w:r w:rsidRPr="009D715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Kalarepce ukłon składa.</w:t>
      </w:r>
      <w:r w:rsidRPr="009D715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D715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Moja droga kalarepko</w:t>
      </w:r>
      <w:r w:rsidRPr="009D715B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Tańczże ze </w:t>
      </w:r>
      <w:r w:rsidR="00F26489">
        <w:rPr>
          <w:rFonts w:ascii="Times New Roman" w:hAnsi="Times New Roman" w:cs="Times New Roman"/>
          <w:color w:val="000000" w:themeColor="text1"/>
          <w:sz w:val="24"/>
          <w:szCs w:val="24"/>
        </w:rPr>
        <w:t>mną, tańczże krzepko.</w:t>
      </w:r>
      <w:r w:rsidR="00F2648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D715B">
        <w:rPr>
          <w:rFonts w:ascii="Times New Roman" w:hAnsi="Times New Roman" w:cs="Times New Roman"/>
          <w:color w:val="000000" w:themeColor="text1"/>
          <w:sz w:val="24"/>
          <w:szCs w:val="24"/>
        </w:rPr>
        <w:t>Wszystkie pary jarzynowe</w:t>
      </w:r>
      <w:r w:rsidRPr="009D715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Już do tańca są gotowe.</w:t>
      </w:r>
      <w:r w:rsidRPr="009D715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D715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Gra muzyka, to poleczka,</w:t>
      </w:r>
      <w:r w:rsidRPr="009D715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Wszyscy tańczą już w kółeczkach.</w:t>
      </w:r>
    </w:p>
    <w:sectPr w:rsidR="009D715B" w:rsidRPr="009D715B" w:rsidSect="003C55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748D8"/>
    <w:multiLevelType w:val="hybridMultilevel"/>
    <w:tmpl w:val="199A8E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A64E9"/>
    <w:multiLevelType w:val="hybridMultilevel"/>
    <w:tmpl w:val="F2065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44728"/>
    <w:multiLevelType w:val="hybridMultilevel"/>
    <w:tmpl w:val="C7523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90F74"/>
    <w:multiLevelType w:val="hybridMultilevel"/>
    <w:tmpl w:val="8BD01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F3031"/>
    <w:multiLevelType w:val="hybridMultilevel"/>
    <w:tmpl w:val="F85EE27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C6BA7"/>
    <w:multiLevelType w:val="hybridMultilevel"/>
    <w:tmpl w:val="45EE40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4204D1"/>
    <w:multiLevelType w:val="hybridMultilevel"/>
    <w:tmpl w:val="EC3A1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836F1"/>
    <w:multiLevelType w:val="hybridMultilevel"/>
    <w:tmpl w:val="9B4E6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DD1F36"/>
    <w:multiLevelType w:val="hybridMultilevel"/>
    <w:tmpl w:val="503692CA"/>
    <w:lvl w:ilvl="0" w:tplc="E73C7C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5B2CEC"/>
    <w:multiLevelType w:val="hybridMultilevel"/>
    <w:tmpl w:val="1AAEF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8"/>
  </w:num>
  <w:num w:numId="6">
    <w:abstractNumId w:val="0"/>
  </w:num>
  <w:num w:numId="7">
    <w:abstractNumId w:val="6"/>
  </w:num>
  <w:num w:numId="8">
    <w:abstractNumId w:val="4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C15A7"/>
    <w:rsid w:val="000F2DFB"/>
    <w:rsid w:val="00116D42"/>
    <w:rsid w:val="001B7CC1"/>
    <w:rsid w:val="00203F7A"/>
    <w:rsid w:val="002662C9"/>
    <w:rsid w:val="002E347D"/>
    <w:rsid w:val="00370A7E"/>
    <w:rsid w:val="003C556B"/>
    <w:rsid w:val="003D1FF4"/>
    <w:rsid w:val="003F47A0"/>
    <w:rsid w:val="00532E35"/>
    <w:rsid w:val="005653B6"/>
    <w:rsid w:val="00567A8A"/>
    <w:rsid w:val="005D4000"/>
    <w:rsid w:val="005F225C"/>
    <w:rsid w:val="00661FFF"/>
    <w:rsid w:val="006624D2"/>
    <w:rsid w:val="0093590A"/>
    <w:rsid w:val="009B7EA3"/>
    <w:rsid w:val="009D1BFE"/>
    <w:rsid w:val="009D715B"/>
    <w:rsid w:val="009F2F35"/>
    <w:rsid w:val="00B01D7E"/>
    <w:rsid w:val="00B467FC"/>
    <w:rsid w:val="00B501C9"/>
    <w:rsid w:val="00B851C0"/>
    <w:rsid w:val="00C438AE"/>
    <w:rsid w:val="00C65CFB"/>
    <w:rsid w:val="00C85403"/>
    <w:rsid w:val="00CC15A7"/>
    <w:rsid w:val="00D1285D"/>
    <w:rsid w:val="00D61152"/>
    <w:rsid w:val="00D77D4A"/>
    <w:rsid w:val="00DC28E1"/>
    <w:rsid w:val="00DD5538"/>
    <w:rsid w:val="00DD763B"/>
    <w:rsid w:val="00EF57DD"/>
    <w:rsid w:val="00F1030B"/>
    <w:rsid w:val="00F26489"/>
    <w:rsid w:val="00F5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49800C-51D7-40B8-80DC-D836BDA02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4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1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C15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6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64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2979</TotalTime>
  <Pages>1</Pages>
  <Words>515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Maja</dc:creator>
  <cp:lastModifiedBy>Olga Kazmierska</cp:lastModifiedBy>
  <cp:revision>15</cp:revision>
  <cp:lastPrinted>2024-09-28T19:00:00Z</cp:lastPrinted>
  <dcterms:created xsi:type="dcterms:W3CDTF">2022-10-01T16:44:00Z</dcterms:created>
  <dcterms:modified xsi:type="dcterms:W3CDTF">2024-09-28T19:22:00Z</dcterms:modified>
</cp:coreProperties>
</file>